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Letterhead / Logo]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Address]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[Date]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[Employee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[Employee Address]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State/Province, ZIP/Postal Code]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Subject: Job Confirmation Letter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Dear </w:t>
      </w:r>
      <w:r w:rsidRPr="00DD0D9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[Employee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We are pleased to confirm your employment with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a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[Job Title]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effective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[Confirmation Date]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This letter serves to formally confirm that:</w:t>
      </w:r>
    </w:p>
    <w:p w:rsidR="00DD0D9D" w:rsidRPr="00DD0D9D" w:rsidRDefault="00DD0D9D" w:rsidP="00DD0D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Employment Status: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are being confirmed as a </w:t>
      </w:r>
      <w:r w:rsidRPr="00DD0D9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[full-time/part-time/permanent/contract]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employee.</w:t>
      </w:r>
    </w:p>
    <w:p w:rsidR="00DD0D9D" w:rsidRPr="00DD0D9D" w:rsidRDefault="00DD0D9D" w:rsidP="00DD0D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Start Date: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originally joined our organization on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[Original Start Date]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D0D9D" w:rsidRPr="00DD0D9D" w:rsidRDefault="00DD0D9D" w:rsidP="00DD0D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Job Title: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Your official position is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[Job Title]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D0D9D" w:rsidRPr="00DD0D9D" w:rsidRDefault="00DD0D9D" w:rsidP="00DD0D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Department/Division: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are assigned to the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[Department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department.</w:t>
      </w:r>
    </w:p>
    <w:p w:rsidR="00DD0D9D" w:rsidRPr="00DD0D9D" w:rsidRDefault="00DD0D9D" w:rsidP="00DD0D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Reporting To: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 report directly to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[Supervisor/Manager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D0D9D" w:rsidRPr="00DD0D9D" w:rsidRDefault="00DD0D9D" w:rsidP="00DD0D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Terms &amp; Responsibilities: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Your duties and responsibilities shall remain as outlined in your contract and discussed during your probationary review.</w:t>
      </w:r>
    </w:p>
    <w:p w:rsidR="00DD0D9D" w:rsidRPr="00DD0D9D" w:rsidRDefault="00DD0D9D" w:rsidP="00DD0D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Compensation &amp; Benefits: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Your current compensation package, including salary/wages and benefits, remains as per the terms disclosed earlier. </w:t>
      </w:r>
      <w:r w:rsidRPr="00DD0D9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(Optional: provide specific details if appropriate or necessary.)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confirmation reflects the successful completion of your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[probationary period (if applicable)]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the organization’s confidence in your skills and contributions.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Please retain this letter for your records. Should you have any questions or require additional documentation, feel free to contact the Human Resources Department at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[HR Contact Email/Phone]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We look forward to your continued support and success at </w:t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D0D9D" w:rsidRPr="00DD0D9D" w:rsidRDefault="00DD0D9D" w:rsidP="00DD0D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t>Sincerely,</w:t>
      </w:r>
    </w:p>
    <w:p w:rsidR="00DD0D9D" w:rsidRPr="00DD0D9D" w:rsidRDefault="00DD0D9D" w:rsidP="00DD0D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F0010" w:rsidRDefault="00DD0D9D" w:rsidP="00DD0D9D">
      <w:pPr>
        <w:spacing w:before="100" w:beforeAutospacing="1" w:after="100" w:afterAutospacing="1" w:line="240" w:lineRule="auto"/>
      </w:pP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[Authorized Signatory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[Signatory Title]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DD0D9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D0D9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[Contact Details]</w:t>
      </w:r>
      <w:bookmarkStart w:id="0" w:name="_GoBack"/>
      <w:bookmarkEnd w:id="0"/>
    </w:p>
    <w:sectPr w:rsidR="001F0010" w:rsidSect="00DD0D9D">
      <w:pgSz w:w="11906" w:h="16838"/>
      <w:pgMar w:top="99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2258C"/>
    <w:multiLevelType w:val="multilevel"/>
    <w:tmpl w:val="5EAE9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D9D"/>
    <w:rsid w:val="001F0010"/>
    <w:rsid w:val="00350E1C"/>
    <w:rsid w:val="009D48E2"/>
    <w:rsid w:val="00DD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583489-A6FC-4734-B0B2-244C4CA40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0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D0D9D"/>
    <w:rPr>
      <w:b/>
      <w:bCs/>
    </w:rPr>
  </w:style>
  <w:style w:type="character" w:styleId="Emphasis">
    <w:name w:val="Emphasis"/>
    <w:basedOn w:val="DefaultParagraphFont"/>
    <w:uiPriority w:val="20"/>
    <w:qFormat/>
    <w:rsid w:val="00DD0D9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7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Confirmation Letter Template</dc:title>
  <dc:subject/>
  <dc:creator>Microsoft account</dc:creator>
  <cp:keywords>Job confirmation letter, Job confirmation letter template</cp:keywords>
  <dc:description/>
  <cp:lastModifiedBy>Microsoft account</cp:lastModifiedBy>
  <cp:revision>3</cp:revision>
  <dcterms:created xsi:type="dcterms:W3CDTF">2026-03-04T08:40:00Z</dcterms:created>
  <dcterms:modified xsi:type="dcterms:W3CDTF">2026-03-04T08:42:00Z</dcterms:modified>
</cp:coreProperties>
</file>